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76" w:rsidRPr="005B0885" w:rsidRDefault="003B6F3B" w:rsidP="00856976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B0885">
        <w:rPr>
          <w:rFonts w:ascii="ＭＳ 明朝" w:eastAsia="ＭＳ 明朝" w:hAnsi="ＭＳ 明朝" w:hint="eastAsia"/>
          <w:szCs w:val="21"/>
        </w:rPr>
        <w:t>様式第２号</w:t>
      </w:r>
      <w:r w:rsidR="00856976" w:rsidRPr="005B0885">
        <w:rPr>
          <w:rFonts w:ascii="ＭＳ 明朝" w:eastAsia="ＭＳ 明朝" w:hAnsi="ＭＳ 明朝" w:hint="eastAsia"/>
          <w:szCs w:val="21"/>
        </w:rPr>
        <w:t>（第７条関係）</w:t>
      </w:r>
    </w:p>
    <w:p w:rsidR="00856976" w:rsidRPr="005B0885" w:rsidRDefault="00856976" w:rsidP="00856976">
      <w:pPr>
        <w:jc w:val="left"/>
        <w:rPr>
          <w:rFonts w:ascii="ＭＳ 明朝" w:eastAsia="ＭＳ 明朝" w:hAnsi="ＭＳ 明朝"/>
          <w:szCs w:val="21"/>
        </w:rPr>
      </w:pPr>
    </w:p>
    <w:p w:rsidR="00856976" w:rsidRPr="005B0885" w:rsidRDefault="009A475C" w:rsidP="00856976">
      <w:pPr>
        <w:jc w:val="center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米原市介護・福祉人材確保対策支援事業実績報告書</w:t>
      </w:r>
    </w:p>
    <w:p w:rsidR="00856976" w:rsidRPr="005B0885" w:rsidRDefault="00856976" w:rsidP="00856976">
      <w:pPr>
        <w:jc w:val="center"/>
        <w:rPr>
          <w:rFonts w:ascii="ＭＳ 明朝" w:eastAsia="ＭＳ 明朝" w:hAnsi="ＭＳ 明朝"/>
          <w:szCs w:val="21"/>
        </w:rPr>
      </w:pPr>
    </w:p>
    <w:p w:rsidR="00856976" w:rsidRPr="005B0885" w:rsidRDefault="00856976" w:rsidP="00856976">
      <w:pPr>
        <w:jc w:val="righ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56976" w:rsidRPr="005B0885" w:rsidRDefault="00856976" w:rsidP="00457D8F">
      <w:pPr>
        <w:ind w:firstLineChars="100" w:firstLine="202"/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米</w:t>
      </w:r>
      <w:r w:rsidR="00457D8F" w:rsidRPr="005B0885">
        <w:rPr>
          <w:rFonts w:ascii="ＭＳ 明朝" w:eastAsia="ＭＳ 明朝" w:hAnsi="ＭＳ 明朝" w:hint="eastAsia"/>
          <w:szCs w:val="21"/>
        </w:rPr>
        <w:t xml:space="preserve">　</w:t>
      </w:r>
      <w:r w:rsidRPr="005B0885">
        <w:rPr>
          <w:rFonts w:ascii="ＭＳ 明朝" w:eastAsia="ＭＳ 明朝" w:hAnsi="ＭＳ 明朝" w:hint="eastAsia"/>
          <w:szCs w:val="21"/>
        </w:rPr>
        <w:t>原</w:t>
      </w:r>
      <w:r w:rsidR="00457D8F" w:rsidRPr="005B0885">
        <w:rPr>
          <w:rFonts w:ascii="ＭＳ 明朝" w:eastAsia="ＭＳ 明朝" w:hAnsi="ＭＳ 明朝" w:hint="eastAsia"/>
          <w:szCs w:val="21"/>
        </w:rPr>
        <w:t xml:space="preserve">　</w:t>
      </w:r>
      <w:r w:rsidRPr="005B0885">
        <w:rPr>
          <w:rFonts w:ascii="ＭＳ 明朝" w:eastAsia="ＭＳ 明朝" w:hAnsi="ＭＳ 明朝" w:hint="eastAsia"/>
          <w:szCs w:val="21"/>
        </w:rPr>
        <w:t>市</w:t>
      </w:r>
      <w:r w:rsidR="00457D8F" w:rsidRPr="005B0885">
        <w:rPr>
          <w:rFonts w:ascii="ＭＳ 明朝" w:eastAsia="ＭＳ 明朝" w:hAnsi="ＭＳ 明朝" w:hint="eastAsia"/>
          <w:szCs w:val="21"/>
        </w:rPr>
        <w:t xml:space="preserve">　</w:t>
      </w:r>
      <w:r w:rsidRPr="005B0885">
        <w:rPr>
          <w:rFonts w:ascii="ＭＳ 明朝" w:eastAsia="ＭＳ 明朝" w:hAnsi="ＭＳ 明朝" w:hint="eastAsia"/>
          <w:szCs w:val="21"/>
        </w:rPr>
        <w:t xml:space="preserve">長　　</w:t>
      </w:r>
      <w:r w:rsidR="007A4C89" w:rsidRPr="005B0885">
        <w:rPr>
          <w:rFonts w:ascii="ＭＳ 明朝" w:eastAsia="ＭＳ 明朝" w:hAnsi="ＭＳ 明朝" w:hint="eastAsia"/>
          <w:szCs w:val="21"/>
        </w:rPr>
        <w:t>様</w:t>
      </w:r>
    </w:p>
    <w:p w:rsidR="00856976" w:rsidRPr="005B0885" w:rsidRDefault="00856976" w:rsidP="00856976">
      <w:pPr>
        <w:ind w:firstLineChars="2000" w:firstLine="4050"/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>申請者　住所</w:t>
      </w:r>
    </w:p>
    <w:p w:rsidR="00856976" w:rsidRPr="005B0885" w:rsidRDefault="00856976" w:rsidP="00856976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商号・名称</w:t>
      </w:r>
    </w:p>
    <w:p w:rsidR="00856976" w:rsidRPr="005B0885" w:rsidRDefault="00856976" w:rsidP="00856976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代表者氏名</w:t>
      </w:r>
      <w:r w:rsidR="00155E17" w:rsidRPr="005B0885">
        <w:rPr>
          <w:rFonts w:ascii="ＭＳ 明朝" w:eastAsia="ＭＳ 明朝" w:hAnsi="ＭＳ 明朝" w:hint="eastAsia"/>
          <w:szCs w:val="21"/>
          <w:vertAlign w:val="superscript"/>
        </w:rPr>
        <w:t>※</w:t>
      </w:r>
    </w:p>
    <w:p w:rsidR="00155E17" w:rsidRPr="005B0885" w:rsidRDefault="00155E17" w:rsidP="00155E17">
      <w:pPr>
        <w:jc w:val="righ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B0885">
        <w:rPr>
          <w:rFonts w:ascii="ＭＳ 明朝" w:eastAsia="ＭＳ 明朝" w:hAnsi="ＭＳ 明朝" w:hint="eastAsia"/>
          <w:sz w:val="14"/>
          <w:szCs w:val="21"/>
        </w:rPr>
        <w:t>※氏名を手書き（自署）しない場合は、記名押印をお願いします。</w:t>
      </w:r>
    </w:p>
    <w:p w:rsidR="00856976" w:rsidRPr="005B0885" w:rsidRDefault="00856976" w:rsidP="00856976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電話番号</w:t>
      </w:r>
    </w:p>
    <w:p w:rsidR="00856976" w:rsidRPr="005B0885" w:rsidRDefault="00856976" w:rsidP="00856976">
      <w:pPr>
        <w:jc w:val="left"/>
        <w:rPr>
          <w:rFonts w:ascii="ＭＳ 明朝" w:eastAsia="ＭＳ 明朝" w:hAnsi="ＭＳ 明朝"/>
          <w:szCs w:val="21"/>
        </w:rPr>
      </w:pPr>
    </w:p>
    <w:p w:rsidR="00767955" w:rsidRPr="005B0885" w:rsidRDefault="00856976" w:rsidP="00856976">
      <w:pPr>
        <w:jc w:val="left"/>
        <w:rPr>
          <w:rFonts w:ascii="ＭＳ 明朝" w:eastAsia="ＭＳ 明朝" w:hAnsi="ＭＳ 明朝"/>
          <w:szCs w:val="21"/>
        </w:rPr>
      </w:pPr>
      <w:r w:rsidRPr="005B0885">
        <w:rPr>
          <w:rFonts w:ascii="ＭＳ 明朝" w:eastAsia="ＭＳ 明朝" w:hAnsi="ＭＳ 明朝" w:hint="eastAsia"/>
          <w:szCs w:val="21"/>
        </w:rPr>
        <w:t xml:space="preserve">　</w:t>
      </w:r>
      <w:r w:rsidR="00183A56" w:rsidRPr="005B0885">
        <w:rPr>
          <w:rFonts w:ascii="ＭＳ 明朝" w:eastAsia="ＭＳ 明朝" w:hAnsi="ＭＳ 明朝" w:hint="eastAsia"/>
          <w:szCs w:val="21"/>
        </w:rPr>
        <w:t xml:space="preserve">　年　月　日付け　　第　　号により</w:t>
      </w:r>
      <w:r w:rsidR="009A475C" w:rsidRPr="005B0885">
        <w:rPr>
          <w:rFonts w:ascii="ＭＳ 明朝" w:eastAsia="ＭＳ 明朝" w:hAnsi="ＭＳ 明朝" w:hint="eastAsia"/>
          <w:szCs w:val="21"/>
        </w:rPr>
        <w:t>米原市介護・福祉人材確保対策支援事業補助金</w:t>
      </w:r>
      <w:r w:rsidR="00183A56" w:rsidRPr="005B0885">
        <w:rPr>
          <w:rFonts w:ascii="ＭＳ 明朝" w:eastAsia="ＭＳ 明朝" w:hAnsi="ＭＳ 明朝" w:hint="eastAsia"/>
          <w:szCs w:val="21"/>
        </w:rPr>
        <w:t>の交付決定を受けた補助</w:t>
      </w:r>
      <w:r w:rsidR="00457D8F" w:rsidRPr="005B0885">
        <w:rPr>
          <w:rFonts w:ascii="ＭＳ 明朝" w:eastAsia="ＭＳ 明朝" w:hAnsi="ＭＳ 明朝" w:hint="eastAsia"/>
          <w:szCs w:val="21"/>
        </w:rPr>
        <w:t>対象事業</w:t>
      </w:r>
      <w:r w:rsidR="00183A56" w:rsidRPr="005B0885">
        <w:rPr>
          <w:rFonts w:ascii="ＭＳ 明朝" w:eastAsia="ＭＳ 明朝" w:hAnsi="ＭＳ 明朝" w:hint="eastAsia"/>
          <w:szCs w:val="21"/>
        </w:rPr>
        <w:t>について、</w:t>
      </w:r>
      <w:r w:rsidRPr="005B0885">
        <w:rPr>
          <w:rFonts w:ascii="ＭＳ 明朝" w:eastAsia="ＭＳ 明朝" w:hAnsi="ＭＳ 明朝" w:hint="eastAsia"/>
          <w:szCs w:val="21"/>
        </w:rPr>
        <w:t>米原市介護・福祉人材確保対策支援事業補助金</w:t>
      </w:r>
      <w:r w:rsidR="00183A56" w:rsidRPr="005B0885">
        <w:rPr>
          <w:rFonts w:ascii="ＭＳ 明朝" w:eastAsia="ＭＳ 明朝" w:hAnsi="ＭＳ 明朝" w:hint="eastAsia"/>
          <w:szCs w:val="21"/>
        </w:rPr>
        <w:t>交付要綱第７条の規定により、</w:t>
      </w:r>
      <w:r w:rsidRPr="005B0885">
        <w:rPr>
          <w:rFonts w:ascii="ＭＳ 明朝" w:eastAsia="ＭＳ 明朝" w:hAnsi="ＭＳ 明朝" w:hint="eastAsia"/>
          <w:szCs w:val="21"/>
        </w:rPr>
        <w:t>次のとおり</w:t>
      </w:r>
      <w:r w:rsidR="00183A56" w:rsidRPr="005B0885">
        <w:rPr>
          <w:rFonts w:ascii="ＭＳ 明朝" w:eastAsia="ＭＳ 明朝" w:hAnsi="ＭＳ 明朝" w:hint="eastAsia"/>
          <w:szCs w:val="21"/>
        </w:rPr>
        <w:t>その実績を</w:t>
      </w:r>
      <w:r w:rsidRPr="005B0885">
        <w:rPr>
          <w:rFonts w:ascii="ＭＳ 明朝" w:eastAsia="ＭＳ 明朝" w:hAnsi="ＭＳ 明朝" w:hint="eastAsia"/>
          <w:szCs w:val="21"/>
        </w:rPr>
        <w:t>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3A56" w:rsidRPr="005B0885" w:rsidTr="00A81AE5">
        <w:trPr>
          <w:trHeight w:val="876"/>
        </w:trPr>
        <w:tc>
          <w:tcPr>
            <w:tcW w:w="1696" w:type="dxa"/>
            <w:vAlign w:val="center"/>
          </w:tcPr>
          <w:p w:rsidR="00183A56" w:rsidRPr="005B0885" w:rsidRDefault="00155E17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183A56" w:rsidRPr="005B0885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6798" w:type="dxa"/>
            <w:vAlign w:val="center"/>
          </w:tcPr>
          <w:p w:rsidR="00097B32" w:rsidRPr="005B0885" w:rsidRDefault="00183A56" w:rsidP="00A81AE5">
            <w:pPr>
              <w:ind w:firstLineChars="500" w:firstLine="1012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1AE5" w:rsidRPr="005B08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 xml:space="preserve">　年　　</w:t>
            </w:r>
            <w:r w:rsidR="00A81AE5" w:rsidRPr="005B08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A81AE5" w:rsidRPr="005B08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183A56" w:rsidRPr="005B0885" w:rsidTr="00A81AE5">
        <w:trPr>
          <w:trHeight w:val="876"/>
        </w:trPr>
        <w:tc>
          <w:tcPr>
            <w:tcW w:w="1696" w:type="dxa"/>
            <w:vAlign w:val="center"/>
          </w:tcPr>
          <w:p w:rsidR="00183A56" w:rsidRPr="005B0885" w:rsidRDefault="00FD40A2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183A56" w:rsidRPr="005B0885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交付決定額</w:t>
            </w:r>
          </w:p>
        </w:tc>
        <w:tc>
          <w:tcPr>
            <w:tcW w:w="6798" w:type="dxa"/>
            <w:vAlign w:val="center"/>
          </w:tcPr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83A56" w:rsidRPr="005B0885" w:rsidTr="00A81AE5">
        <w:trPr>
          <w:trHeight w:val="876"/>
        </w:trPr>
        <w:tc>
          <w:tcPr>
            <w:tcW w:w="1696" w:type="dxa"/>
            <w:vAlign w:val="center"/>
          </w:tcPr>
          <w:p w:rsidR="00183A56" w:rsidRPr="005B0885" w:rsidRDefault="00FD40A2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183A56" w:rsidRPr="005B0885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既交付金額</w:t>
            </w:r>
          </w:p>
        </w:tc>
        <w:tc>
          <w:tcPr>
            <w:tcW w:w="6798" w:type="dxa"/>
            <w:vAlign w:val="center"/>
          </w:tcPr>
          <w:p w:rsidR="00183A56" w:rsidRPr="005B0885" w:rsidRDefault="00183A56" w:rsidP="008B60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83A56" w:rsidRPr="005B0885" w:rsidTr="00A81AE5">
        <w:trPr>
          <w:trHeight w:val="876"/>
        </w:trPr>
        <w:tc>
          <w:tcPr>
            <w:tcW w:w="1696" w:type="dxa"/>
            <w:vAlign w:val="center"/>
          </w:tcPr>
          <w:p w:rsidR="00183A56" w:rsidRPr="005B0885" w:rsidRDefault="00FD40A2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183A56" w:rsidRPr="005B0885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補助対象金額</w:t>
            </w:r>
          </w:p>
        </w:tc>
        <w:tc>
          <w:tcPr>
            <w:tcW w:w="6798" w:type="dxa"/>
            <w:vAlign w:val="center"/>
          </w:tcPr>
          <w:p w:rsidR="00183A56" w:rsidRPr="005B0885" w:rsidRDefault="00183A56" w:rsidP="008B60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83A56" w:rsidRPr="005B0885" w:rsidTr="00A81AE5">
        <w:trPr>
          <w:trHeight w:val="876"/>
        </w:trPr>
        <w:tc>
          <w:tcPr>
            <w:tcW w:w="1696" w:type="dxa"/>
            <w:vAlign w:val="center"/>
          </w:tcPr>
          <w:p w:rsidR="00183A56" w:rsidRPr="005B0885" w:rsidRDefault="00FD40A2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183A56" w:rsidRPr="005B0885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6798" w:type="dxa"/>
          </w:tcPr>
          <w:p w:rsidR="00183A56" w:rsidRPr="005B0885" w:rsidRDefault="00183A56" w:rsidP="008569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A475C" w:rsidRPr="005B0885" w:rsidRDefault="009A475C" w:rsidP="0085697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3A56" w:rsidRPr="00E940F4" w:rsidTr="00A81AE5">
        <w:trPr>
          <w:trHeight w:val="876"/>
        </w:trPr>
        <w:tc>
          <w:tcPr>
            <w:tcW w:w="1696" w:type="dxa"/>
            <w:vAlign w:val="center"/>
          </w:tcPr>
          <w:p w:rsidR="00183A56" w:rsidRPr="005B0885" w:rsidRDefault="00183A56" w:rsidP="00183A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798" w:type="dxa"/>
          </w:tcPr>
          <w:p w:rsidR="00183A56" w:rsidRPr="005B0885" w:rsidRDefault="00A81AE5" w:rsidP="008569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78740</wp:posOffset>
                      </wp:positionV>
                      <wp:extent cx="190831" cy="648000"/>
                      <wp:effectExtent l="0" t="0" r="3810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648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7E22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36.45pt;margin-top:6.2pt;width:15.0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" adj="530" strokecolor="black [3200]" strokeweight=".5pt">
                      <v:stroke joinstyle="miter"/>
                    </v:shape>
                  </w:pict>
                </mc:Fallback>
              </mc:AlternateContent>
            </w:r>
            <w:r w:rsidR="006903D7" w:rsidRPr="005B088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00BCA" w:rsidRPr="005B0885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8B607F" w:rsidRPr="005B0885">
              <w:rPr>
                <w:rFonts w:ascii="ＭＳ 明朝" w:eastAsia="ＭＳ 明朝" w:hAnsi="ＭＳ 明朝" w:hint="eastAsia"/>
                <w:szCs w:val="21"/>
              </w:rPr>
              <w:t>事</w:t>
            </w:r>
            <w:r w:rsidR="00831A54" w:rsidRPr="005B0885">
              <w:rPr>
                <w:rFonts w:ascii="ＭＳ 明朝" w:eastAsia="ＭＳ 明朝" w:hAnsi="ＭＳ 明朝" w:hint="eastAsia"/>
                <w:szCs w:val="21"/>
              </w:rPr>
              <w:t>業を実施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したことが分かる</w:t>
            </w:r>
            <w:r w:rsidR="008B607F" w:rsidRPr="005B0885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  <w:p w:rsidR="00A81AE5" w:rsidRPr="005B0885" w:rsidRDefault="00A81AE5" w:rsidP="008569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144411" w:rsidRPr="005B0885">
              <w:rPr>
                <w:rFonts w:ascii="ＭＳ 明朝" w:eastAsia="ＭＳ 明朝" w:hAnsi="ＭＳ 明朝" w:hint="eastAsia"/>
                <w:szCs w:val="21"/>
              </w:rPr>
              <w:t>広告を掲載した刊行物</w:t>
            </w:r>
            <w:r w:rsidR="00831A54" w:rsidRPr="005B0885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44411" w:rsidRPr="005B0885">
              <w:rPr>
                <w:rFonts w:ascii="ＭＳ 明朝" w:eastAsia="ＭＳ 明朝" w:hAnsi="ＭＳ 明朝" w:hint="eastAsia"/>
                <w:szCs w:val="21"/>
              </w:rPr>
              <w:t>の該当箇所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が分かる書類</w:t>
            </w:r>
            <w:r w:rsidRPr="005B0885">
              <w:rPr>
                <w:rFonts w:ascii="ＭＳ 明朝" w:eastAsia="ＭＳ 明朝" w:hAnsi="ＭＳ 明朝" w:hint="eastAsia"/>
                <w:szCs w:val="21"/>
              </w:rPr>
              <w:t xml:space="preserve">　　　いずれか</w:t>
            </w:r>
          </w:p>
          <w:p w:rsidR="00A81AE5" w:rsidRPr="005B0885" w:rsidRDefault="00A81AE5" w:rsidP="008569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・作成した印刷物</w:t>
            </w:r>
          </w:p>
          <w:p w:rsidR="006903D7" w:rsidRPr="00E940F4" w:rsidRDefault="00600BCA" w:rsidP="008569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B0885">
              <w:rPr>
                <w:rFonts w:ascii="ＭＳ 明朝" w:eastAsia="ＭＳ 明朝" w:hAnsi="ＭＳ 明朝" w:hint="eastAsia"/>
                <w:szCs w:val="21"/>
              </w:rPr>
              <w:t>・補助</w:t>
            </w:r>
            <w:r w:rsidR="00457D8F" w:rsidRPr="005B0885"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6903D7" w:rsidRPr="005B0885">
              <w:rPr>
                <w:rFonts w:ascii="ＭＳ 明朝" w:eastAsia="ＭＳ 明朝" w:hAnsi="ＭＳ 明朝" w:hint="eastAsia"/>
                <w:szCs w:val="21"/>
              </w:rPr>
              <w:t>事業を実施するために要した経費の領収書の写し</w:t>
            </w:r>
          </w:p>
        </w:tc>
      </w:tr>
    </w:tbl>
    <w:p w:rsidR="00E940F4" w:rsidRPr="00E940F4" w:rsidRDefault="00E940F4">
      <w:pPr>
        <w:jc w:val="left"/>
        <w:rPr>
          <w:rFonts w:ascii="ＭＳ 明朝" w:eastAsia="ＭＳ 明朝" w:hAnsi="ＭＳ 明朝"/>
          <w:szCs w:val="21"/>
        </w:rPr>
      </w:pPr>
    </w:p>
    <w:sectPr w:rsidR="00E940F4" w:rsidRPr="00E940F4" w:rsidSect="00ED2A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C8" w:rsidRDefault="00197AC8" w:rsidP="00222198">
      <w:r>
        <w:separator/>
      </w:r>
    </w:p>
  </w:endnote>
  <w:endnote w:type="continuationSeparator" w:id="0">
    <w:p w:rsidR="00197AC8" w:rsidRDefault="00197AC8" w:rsidP="002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6" w:rsidRDefault="00970C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6" w:rsidRDefault="00970C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6" w:rsidRDefault="00970C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C8" w:rsidRDefault="00197AC8" w:rsidP="00222198">
      <w:r>
        <w:separator/>
      </w:r>
    </w:p>
  </w:footnote>
  <w:footnote w:type="continuationSeparator" w:id="0">
    <w:p w:rsidR="00197AC8" w:rsidRDefault="00197AC8" w:rsidP="0022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6" w:rsidRDefault="00970C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6" w:rsidRDefault="00970C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26" w:rsidRDefault="00970C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FDD"/>
    <w:multiLevelType w:val="hybridMultilevel"/>
    <w:tmpl w:val="D7A2DCFA"/>
    <w:lvl w:ilvl="0" w:tplc="55A03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47A"/>
    <w:multiLevelType w:val="hybridMultilevel"/>
    <w:tmpl w:val="49A012B8"/>
    <w:lvl w:ilvl="0" w:tplc="2ED61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E568F"/>
    <w:multiLevelType w:val="hybridMultilevel"/>
    <w:tmpl w:val="DD50DE70"/>
    <w:lvl w:ilvl="0" w:tplc="E21C0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B1FD5"/>
    <w:multiLevelType w:val="hybridMultilevel"/>
    <w:tmpl w:val="ADE6C8CA"/>
    <w:lvl w:ilvl="0" w:tplc="A2F4EA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1C"/>
    <w:rsid w:val="00090088"/>
    <w:rsid w:val="00093D12"/>
    <w:rsid w:val="00097B32"/>
    <w:rsid w:val="000E23C1"/>
    <w:rsid w:val="00116FBA"/>
    <w:rsid w:val="00144411"/>
    <w:rsid w:val="00155E17"/>
    <w:rsid w:val="00183A56"/>
    <w:rsid w:val="00186E51"/>
    <w:rsid w:val="00191A2B"/>
    <w:rsid w:val="00197AC8"/>
    <w:rsid w:val="001E35F2"/>
    <w:rsid w:val="001F33BA"/>
    <w:rsid w:val="00212FA2"/>
    <w:rsid w:val="00222198"/>
    <w:rsid w:val="00222F62"/>
    <w:rsid w:val="00235E1C"/>
    <w:rsid w:val="00274CE4"/>
    <w:rsid w:val="002A6B68"/>
    <w:rsid w:val="002C3965"/>
    <w:rsid w:val="002D1952"/>
    <w:rsid w:val="002F1694"/>
    <w:rsid w:val="002F187C"/>
    <w:rsid w:val="00301FC1"/>
    <w:rsid w:val="0038515D"/>
    <w:rsid w:val="003B6F3B"/>
    <w:rsid w:val="00404892"/>
    <w:rsid w:val="004521AA"/>
    <w:rsid w:val="00457D8F"/>
    <w:rsid w:val="0046157C"/>
    <w:rsid w:val="00473C32"/>
    <w:rsid w:val="00582319"/>
    <w:rsid w:val="005B0885"/>
    <w:rsid w:val="00600BCA"/>
    <w:rsid w:val="006263BB"/>
    <w:rsid w:val="006774F3"/>
    <w:rsid w:val="006903D7"/>
    <w:rsid w:val="006B6CE8"/>
    <w:rsid w:val="006D4305"/>
    <w:rsid w:val="007619D9"/>
    <w:rsid w:val="007633B5"/>
    <w:rsid w:val="00767955"/>
    <w:rsid w:val="00767C4F"/>
    <w:rsid w:val="00791A42"/>
    <w:rsid w:val="007A4C89"/>
    <w:rsid w:val="007E0740"/>
    <w:rsid w:val="00812CD2"/>
    <w:rsid w:val="00813C21"/>
    <w:rsid w:val="00831A54"/>
    <w:rsid w:val="008503FF"/>
    <w:rsid w:val="00856976"/>
    <w:rsid w:val="00873DE3"/>
    <w:rsid w:val="008A140C"/>
    <w:rsid w:val="008B607F"/>
    <w:rsid w:val="008D73AD"/>
    <w:rsid w:val="008E227C"/>
    <w:rsid w:val="008F55D1"/>
    <w:rsid w:val="009124B7"/>
    <w:rsid w:val="00916A92"/>
    <w:rsid w:val="0092614F"/>
    <w:rsid w:val="00950089"/>
    <w:rsid w:val="00970C26"/>
    <w:rsid w:val="009874F4"/>
    <w:rsid w:val="009A475C"/>
    <w:rsid w:val="009C6227"/>
    <w:rsid w:val="00A36BF2"/>
    <w:rsid w:val="00A462FD"/>
    <w:rsid w:val="00A77784"/>
    <w:rsid w:val="00A81AE5"/>
    <w:rsid w:val="00A87B54"/>
    <w:rsid w:val="00AA13E1"/>
    <w:rsid w:val="00AF55B3"/>
    <w:rsid w:val="00BA0E16"/>
    <w:rsid w:val="00BA3C51"/>
    <w:rsid w:val="00BD0D9F"/>
    <w:rsid w:val="00BF6444"/>
    <w:rsid w:val="00C206D4"/>
    <w:rsid w:val="00C64DA2"/>
    <w:rsid w:val="00CA7D62"/>
    <w:rsid w:val="00CB3A7E"/>
    <w:rsid w:val="00D77EBA"/>
    <w:rsid w:val="00DB289C"/>
    <w:rsid w:val="00DB59E8"/>
    <w:rsid w:val="00E62278"/>
    <w:rsid w:val="00E940F4"/>
    <w:rsid w:val="00EB26B8"/>
    <w:rsid w:val="00EC6E08"/>
    <w:rsid w:val="00ED2A14"/>
    <w:rsid w:val="00F132BA"/>
    <w:rsid w:val="00FA5944"/>
    <w:rsid w:val="00FB08A4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6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198"/>
  </w:style>
  <w:style w:type="paragraph" w:styleId="a6">
    <w:name w:val="footer"/>
    <w:basedOn w:val="a"/>
    <w:link w:val="a7"/>
    <w:uiPriority w:val="99"/>
    <w:unhideWhenUsed/>
    <w:rsid w:val="00222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198"/>
  </w:style>
  <w:style w:type="table" w:styleId="a8">
    <w:name w:val="Table Grid"/>
    <w:basedOn w:val="a1"/>
    <w:uiPriority w:val="39"/>
    <w:rsid w:val="002F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8D73AD"/>
  </w:style>
  <w:style w:type="paragraph" w:styleId="a9">
    <w:name w:val="Balloon Text"/>
    <w:basedOn w:val="a"/>
    <w:link w:val="aa"/>
    <w:uiPriority w:val="99"/>
    <w:semiHidden/>
    <w:unhideWhenUsed/>
    <w:rsid w:val="0014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2024-05-22T06:01:00Z</dcterms:created>
  <dcterms:modified xsi:type="dcterms:W3CDTF">2024-05-22T06:03:00Z</dcterms:modified>
</cp:coreProperties>
</file>